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Y="2219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90518" w14:paraId="453A7B34" w14:textId="77777777" w:rsidTr="00173765">
        <w:tc>
          <w:tcPr>
            <w:tcW w:w="1992" w:type="dxa"/>
            <w:shd w:val="clear" w:color="auto" w:fill="D9D9D9" w:themeFill="background1" w:themeFillShade="D9"/>
          </w:tcPr>
          <w:p w14:paraId="43294C1D" w14:textId="77777777" w:rsidR="00EC2E7A" w:rsidRDefault="00EC2E7A" w:rsidP="00173765">
            <w:pPr>
              <w:jc w:val="center"/>
            </w:pPr>
            <w:r>
              <w:t>Strand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259D3FF" w14:textId="77777777" w:rsidR="00EC2E7A" w:rsidRDefault="00EC2E7A" w:rsidP="00173765">
            <w:pPr>
              <w:jc w:val="center"/>
            </w:pPr>
            <w:r>
              <w:t>Year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6B26A0D8" w14:textId="77777777" w:rsidR="00EC2E7A" w:rsidRDefault="00EC2E7A" w:rsidP="00173765">
            <w:pPr>
              <w:jc w:val="center"/>
            </w:pPr>
            <w:r w:rsidRPr="00F73AA5">
              <w:t xml:space="preserve">Year </w:t>
            </w:r>
            <w:r>
              <w:t>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43F57C0C" w14:textId="77777777" w:rsidR="00EC2E7A" w:rsidRDefault="00EC2E7A" w:rsidP="00173765">
            <w:pPr>
              <w:jc w:val="center"/>
            </w:pPr>
            <w:r w:rsidRPr="00F73AA5">
              <w:t xml:space="preserve">Year </w:t>
            </w:r>
            <w:r>
              <w:t>3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BA4C2AF" w14:textId="77777777" w:rsidR="00EC2E7A" w:rsidRDefault="00EC2E7A" w:rsidP="00173765">
            <w:pPr>
              <w:jc w:val="center"/>
            </w:pPr>
            <w:r w:rsidRPr="00F73AA5">
              <w:t xml:space="preserve">Year </w:t>
            </w:r>
            <w:r>
              <w:t>4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ACD83C0" w14:textId="77777777" w:rsidR="00EC2E7A" w:rsidRDefault="00EC2E7A" w:rsidP="00173765">
            <w:pPr>
              <w:jc w:val="center"/>
            </w:pPr>
            <w:r w:rsidRPr="00F73AA5">
              <w:t xml:space="preserve">Year </w:t>
            </w:r>
            <w:r>
              <w:t>5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79441DDC" w14:textId="77777777" w:rsidR="00EC2E7A" w:rsidRDefault="00EC2E7A" w:rsidP="00173765">
            <w:pPr>
              <w:jc w:val="center"/>
            </w:pPr>
            <w:r w:rsidRPr="00F73AA5">
              <w:t xml:space="preserve">Year </w:t>
            </w:r>
            <w:r>
              <w:t>6</w:t>
            </w:r>
          </w:p>
        </w:tc>
      </w:tr>
      <w:tr w:rsidR="008B407A" w:rsidRPr="0088346F" w14:paraId="2F79A79B" w14:textId="77777777" w:rsidTr="00D044E3">
        <w:tc>
          <w:tcPr>
            <w:tcW w:w="13950" w:type="dxa"/>
            <w:gridSpan w:val="7"/>
            <w:shd w:val="clear" w:color="auto" w:fill="E2EFD9" w:themeFill="accent6" w:themeFillTint="33"/>
          </w:tcPr>
          <w:p w14:paraId="1D0A4EB1" w14:textId="297BDD82" w:rsidR="008B407A" w:rsidRPr="008B407A" w:rsidRDefault="008B407A" w:rsidP="008B407A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407A">
              <w:rPr>
                <w:rFonts w:asciiTheme="minorHAnsi" w:hAnsiTheme="minorHAnsi" w:cstheme="minorHAnsi"/>
                <w:b/>
                <w:bCs/>
                <w:i/>
                <w:iCs/>
              </w:rPr>
              <w:t>Computer Science</w:t>
            </w:r>
          </w:p>
        </w:tc>
      </w:tr>
      <w:tr w:rsidR="008B407A" w:rsidRPr="0088346F" w14:paraId="250A9556" w14:textId="77777777" w:rsidTr="00173765">
        <w:tc>
          <w:tcPr>
            <w:tcW w:w="1992" w:type="dxa"/>
            <w:shd w:val="clear" w:color="auto" w:fill="E2EFD9" w:themeFill="accent6" w:themeFillTint="33"/>
          </w:tcPr>
          <w:p w14:paraId="6F956483" w14:textId="3E093E59" w:rsidR="008B407A" w:rsidRPr="00C52596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Programming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68752289" w14:textId="415B4C63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understand and create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algorithms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B5FF5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(steps or rules as instructions, e.g. how to make a sandwich)</w:t>
            </w:r>
          </w:p>
          <w:p w14:paraId="2D3298F1" w14:textId="341D72B5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understand that </w:t>
            </w:r>
            <w:r w:rsidR="006B5FF5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algorithms must be precise and unambiguous</w:t>
            </w:r>
          </w:p>
          <w:p w14:paraId="2C900C3F" w14:textId="77777777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3DE1A3" w14:textId="201DAF04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7DED9260" w14:textId="11D94721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predict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behaviour of simple programs</w:t>
            </w:r>
          </w:p>
          <w:p w14:paraId="3B8AAED0" w14:textId="52484D99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create </w:t>
            </w:r>
            <w:r w:rsidR="006B5FF5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and run 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program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B5FF5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(an algorithm or multiple algorithms that can be understood by a computer)</w:t>
            </w:r>
          </w:p>
          <w:p w14:paraId="4E06015B" w14:textId="25D49FB2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debug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B5FF5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(find and fix a problem) </w:t>
            </w:r>
            <w:r w:rsidR="006B5FF5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within 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 simple program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0AFC70B9" w14:textId="740C4411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use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selection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my programs</w:t>
            </w:r>
            <w:r w:rsidR="000341F5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(Also known as </w:t>
            </w:r>
            <w:r w:rsidR="000341F5"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conditionals</w:t>
            </w:r>
            <w:r w:rsidR="000341F5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or </w:t>
            </w:r>
            <w:r w:rsidR="000341F5"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If / Then</w:t>
            </w:r>
            <w:r w:rsidR="000341F5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statements). </w:t>
            </w:r>
            <w:r w:rsidR="000341F5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(e.g. if </w:t>
            </w:r>
            <w:r w:rsidR="00900F9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a</w:t>
            </w:r>
            <w:r w:rsidR="000341F5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character </w:t>
            </w:r>
            <w:r w:rsidR="00900F9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moves</w:t>
            </w:r>
            <w:r w:rsidR="000341F5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onto a yellow square, then </w:t>
            </w:r>
            <w:r w:rsidR="00900F9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gain two points)</w:t>
            </w:r>
          </w:p>
          <w:p w14:paraId="6C71B2EC" w14:textId="1F3FD089" w:rsidR="00900F9E" w:rsidRPr="00C02EB0" w:rsidRDefault="00900F9E" w:rsidP="00900F9E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create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variables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within my programs </w:t>
            </w:r>
            <w:r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(e.g. a timer</w:t>
            </w:r>
            <w:r w:rsidR="00CF67EC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, </w:t>
            </w:r>
            <w:r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score</w:t>
            </w:r>
            <w:r w:rsidR="007F1A3E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)</w:t>
            </w:r>
          </w:p>
          <w:p w14:paraId="576EE36A" w14:textId="1DA2EA73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236231D5" w14:textId="50781291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use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repetition</w:t>
            </w:r>
            <w:r w:rsidR="000341F5"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341F5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(sometimes referred to as </w:t>
            </w:r>
            <w:r w:rsidR="000341F5"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loops</w:t>
            </w:r>
            <w:r w:rsidR="000341F5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my programs</w:t>
            </w:r>
            <w:r w:rsidR="00900F9E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54172DCD" w14:textId="1AFC27E8" w:rsidR="008B407A" w:rsidRPr="00C02EB0" w:rsidRDefault="00900F9E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debug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programs multiple times to accomplish specific goals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624FD075" w14:textId="4625AA45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write code that performs calculations with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variables</w:t>
            </w:r>
            <w:r w:rsidR="00900F9E"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00F9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(e.g. every time a coin is collected, add one point to the score)</w:t>
            </w:r>
          </w:p>
          <w:p w14:paraId="7073EC7A" w14:textId="2348648A" w:rsidR="00DE6FCC" w:rsidRPr="00C02EB0" w:rsidRDefault="00DE6FCC" w:rsidP="00DE6FCC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decompose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900F9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(break into smaller chunks</w:t>
            </w:r>
            <w:r w:rsidR="00900F9E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 programming problem</w:t>
            </w:r>
          </w:p>
          <w:p w14:paraId="1844F894" w14:textId="499C65B5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67D5ADA3" w14:textId="509A6C6E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use a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random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function in my code for purposeful effect</w:t>
            </w:r>
            <w:r w:rsidR="00900F9E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900F9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(</w:t>
            </w:r>
            <w:r w:rsidR="00D2212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e.g. </w:t>
            </w:r>
            <w:r w:rsidR="00C02EB0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a</w:t>
            </w:r>
            <w:r w:rsidR="009D5A7F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E70C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program</w:t>
            </w:r>
            <w:r w:rsidR="009D5A7F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randomly</w:t>
            </w:r>
            <w:r w:rsidR="00900F9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9D5A7F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chooses</w:t>
            </w:r>
            <w:r w:rsidR="00900F9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a number from 1-</w:t>
            </w:r>
            <w:r w:rsidR="00BE70C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4 and displays a corresponding statement</w:t>
            </w:r>
            <w:r w:rsidR="006163F9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)</w:t>
            </w:r>
          </w:p>
          <w:p w14:paraId="2900F6D8" w14:textId="21BE9891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can produce a multi-functio</w:t>
            </w:r>
            <w:r w:rsidR="004E67F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="004E67F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debugged program that uses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variables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selection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and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repetition</w:t>
            </w:r>
            <w:r w:rsidR="004E67F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B407A" w:rsidRPr="0088346F" w14:paraId="3E71E6A3" w14:textId="77777777" w:rsidTr="00D044E3">
        <w:tc>
          <w:tcPr>
            <w:tcW w:w="1992" w:type="dxa"/>
            <w:shd w:val="clear" w:color="auto" w:fill="E2EFD9" w:themeFill="accent6" w:themeFillTint="33"/>
          </w:tcPr>
          <w:p w14:paraId="2D4B500C" w14:textId="70667140" w:rsidR="008B407A" w:rsidRPr="00C52596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Controlling</w:t>
            </w:r>
            <w:r w:rsidR="00450133">
              <w:rPr>
                <w:b/>
                <w:bCs/>
                <w:i/>
                <w:iCs/>
              </w:rPr>
              <w:t xml:space="preserve"> hardware and</w:t>
            </w:r>
            <w:r>
              <w:rPr>
                <w:b/>
                <w:bCs/>
                <w:i/>
                <w:iCs/>
              </w:rPr>
              <w:t xml:space="preserve"> machines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5073CFB8" w14:textId="3F6C8BD7" w:rsidR="008B407A" w:rsidRPr="00054364" w:rsidRDefault="008B407A" w:rsidP="00C02EB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02EB0">
              <w:rPr>
                <w:rFonts w:cstheme="minorHAnsi"/>
                <w:i/>
                <w:iCs/>
                <w:sz w:val="20"/>
                <w:szCs w:val="20"/>
              </w:rPr>
              <w:t>I can identify the major parts of</w:t>
            </w:r>
            <w:r w:rsidR="00A8374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A8374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digital</w:t>
            </w:r>
            <w:r w:rsidR="00A83747" w:rsidRPr="00A8374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devices</w:t>
            </w:r>
            <w:r w:rsidR="0005436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54364" w:rsidRPr="00A83747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(e.g. keyboard, </w:t>
            </w:r>
            <w:r w:rsidR="00A83747" w:rsidRPr="00A83747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screen, power, batteries, touchscreen)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72FAF9B3" w14:textId="362EEC30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understand that </w:t>
            </w:r>
            <w:r w:rsidRPr="00A8374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digital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A8374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devices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run programs that have been created by humans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56698B68" w14:textId="1C368154" w:rsidR="00DE6FCC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control or simulate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programmable hardware </w:t>
            </w:r>
            <w:r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(</w:t>
            </w:r>
            <w:r w:rsidR="00BE70C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e.g. </w:t>
            </w:r>
            <w:r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a Sphero robot)</w:t>
            </w:r>
          </w:p>
          <w:p w14:paraId="214A4DA0" w14:textId="288CC439" w:rsidR="00450133" w:rsidRPr="00C02EB0" w:rsidRDefault="00450133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5AC7338E" w14:textId="431D2626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identify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inputs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common computing devices</w:t>
            </w:r>
            <w:r w:rsidR="00736787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736787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(</w:t>
            </w:r>
            <w:proofErr w:type="spellStart"/>
            <w:r w:rsidR="00736787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e.g</w:t>
            </w:r>
            <w:proofErr w:type="spellEnd"/>
            <w:r w:rsidR="00736787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ke</w:t>
            </w:r>
            <w:r w:rsidR="00BE70C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ys on a keyboard</w:t>
            </w:r>
            <w:r w:rsidR="00736787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, temperature sensor</w:t>
            </w:r>
            <w:r w:rsidR="00BE70C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, tilting a device)</w:t>
            </w:r>
          </w:p>
          <w:p w14:paraId="3A90C7DF" w14:textId="02AE6C00" w:rsidR="00C02EB0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identify the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outputs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common computing devices</w:t>
            </w:r>
            <w:r w:rsidR="00C02EB0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C02EB0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(e.g. display on a screen, Bluetooth signal, print)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36798FCB" w14:textId="77777777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create code that acts on multiple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inputs</w:t>
            </w:r>
          </w:p>
          <w:p w14:paraId="5F507A32" w14:textId="1922590B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create code that produces multiple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outputs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2D6CB53E" w14:textId="6B96287D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program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and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debug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multiple functions on programmable hardware </w:t>
            </w:r>
            <w:r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(</w:t>
            </w:r>
            <w:r w:rsidR="00BE70CE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e.g. </w:t>
            </w:r>
            <w:r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with a </w:t>
            </w:r>
            <w:proofErr w:type="spellStart"/>
            <w:r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Microbit</w:t>
            </w:r>
            <w:proofErr w:type="spellEnd"/>
            <w:r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</w:tbl>
    <w:p w14:paraId="43E3652E" w14:textId="77777777" w:rsidR="00C02EB0" w:rsidRDefault="00C02EB0">
      <w:r>
        <w:br w:type="page"/>
      </w:r>
    </w:p>
    <w:tbl>
      <w:tblPr>
        <w:tblStyle w:val="TableGrid"/>
        <w:tblpPr w:leftFromText="180" w:rightFromText="180" w:vertAnchor="page" w:horzAnchor="margin" w:tblpY="2219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26426A" w:rsidRPr="0088346F" w14:paraId="3EE475EA" w14:textId="77777777" w:rsidTr="0026426A">
        <w:tc>
          <w:tcPr>
            <w:tcW w:w="1992" w:type="dxa"/>
            <w:shd w:val="clear" w:color="auto" w:fill="D0CECE" w:themeFill="background2" w:themeFillShade="E6"/>
          </w:tcPr>
          <w:p w14:paraId="381C7739" w14:textId="7871E176" w:rsidR="0026426A" w:rsidRPr="0026426A" w:rsidRDefault="0026426A" w:rsidP="0026426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426A">
              <w:rPr>
                <w:rFonts w:cstheme="minorHAnsi"/>
              </w:rPr>
              <w:lastRenderedPageBreak/>
              <w:t>Strand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37168C97" w14:textId="4E3F5795" w:rsidR="0026426A" w:rsidRPr="0026426A" w:rsidRDefault="0026426A" w:rsidP="0026426A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26426A">
              <w:rPr>
                <w:rFonts w:cstheme="minorHAnsi"/>
              </w:rPr>
              <w:t>Year 1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771C503F" w14:textId="6F0FBB7A" w:rsidR="0026426A" w:rsidRPr="0026426A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2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143F8776" w14:textId="49983B0B" w:rsidR="0026426A" w:rsidRPr="0026426A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3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643C7608" w14:textId="701DFB6C" w:rsidR="0026426A" w:rsidRPr="0026426A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4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7E890BA3" w14:textId="494343B0" w:rsidR="0026426A" w:rsidRPr="0026426A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5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6A905A48" w14:textId="34888EAE" w:rsidR="0026426A" w:rsidRPr="0026426A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6</w:t>
            </w:r>
          </w:p>
        </w:tc>
      </w:tr>
      <w:tr w:rsidR="008B407A" w:rsidRPr="0088346F" w14:paraId="3129D3A6" w14:textId="77777777" w:rsidTr="00D044E3">
        <w:tc>
          <w:tcPr>
            <w:tcW w:w="13950" w:type="dxa"/>
            <w:gridSpan w:val="7"/>
            <w:shd w:val="clear" w:color="auto" w:fill="FFF2CC" w:themeFill="accent4" w:themeFillTint="33"/>
          </w:tcPr>
          <w:p w14:paraId="0A7E7A63" w14:textId="69EE7432" w:rsidR="008B407A" w:rsidRPr="00F6047C" w:rsidRDefault="008B407A" w:rsidP="008B407A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C52596">
              <w:rPr>
                <w:b/>
                <w:bCs/>
                <w:i/>
                <w:iCs/>
              </w:rPr>
              <w:t>Information Technology</w:t>
            </w:r>
          </w:p>
        </w:tc>
      </w:tr>
      <w:tr w:rsidR="008B407A" w:rsidRPr="0088346F" w14:paraId="3E4548BD" w14:textId="77777777" w:rsidTr="00173765">
        <w:tc>
          <w:tcPr>
            <w:tcW w:w="1992" w:type="dxa"/>
            <w:shd w:val="clear" w:color="auto" w:fill="FFF2CC" w:themeFill="accent4" w:themeFillTint="33"/>
          </w:tcPr>
          <w:p w14:paraId="1884C2E9" w14:textId="77777777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</w:p>
          <w:p w14:paraId="220FC80E" w14:textId="36C5F816" w:rsidR="008B407A" w:rsidRPr="00C52596" w:rsidRDefault="0087685B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Operate</w:t>
            </w:r>
            <w:r w:rsidR="009A50D0">
              <w:rPr>
                <w:b/>
                <w:bCs/>
                <w:i/>
                <w:iCs/>
              </w:rPr>
              <w:t xml:space="preserve">, Understand </w:t>
            </w:r>
            <w:r w:rsidR="00544D19">
              <w:rPr>
                <w:b/>
                <w:bCs/>
                <w:i/>
                <w:iCs/>
              </w:rPr>
              <w:t>and</w:t>
            </w:r>
            <w:r>
              <w:rPr>
                <w:b/>
                <w:bCs/>
                <w:i/>
                <w:iCs/>
              </w:rPr>
              <w:t xml:space="preserve"> Implement</w:t>
            </w:r>
            <w:r w:rsidR="00544D1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0509E55E" w14:textId="32EDE8A1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use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apps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websites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to aid my learning</w:t>
            </w:r>
          </w:p>
          <w:p w14:paraId="6D3F865A" w14:textId="39121911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36BD6EB" w14:textId="77777777" w:rsidR="00544D19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save and retrieve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work that I have produced (includes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auto-save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1B20E039" w14:textId="77777777" w:rsidR="00544D19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527A8352" w14:textId="36F8EC11" w:rsidR="008B407A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</w:t>
            </w:r>
            <w:r w:rsidR="0087714B">
              <w:rPr>
                <w:rFonts w:cstheme="minorHAnsi"/>
                <w:i/>
                <w:iCs/>
                <w:sz w:val="18"/>
                <w:szCs w:val="18"/>
              </w:rPr>
              <w:t xml:space="preserve">move a </w:t>
            </w:r>
            <w:r w:rsidR="0087714B" w:rsidRPr="00097C8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cursor</w:t>
            </w:r>
            <w:r w:rsidR="00097C8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7685B">
              <w:rPr>
                <w:rFonts w:cstheme="minorHAnsi"/>
                <w:i/>
                <w:iCs/>
                <w:sz w:val="18"/>
                <w:szCs w:val="18"/>
              </w:rPr>
              <w:t>with the trackpad</w:t>
            </w:r>
            <w:r w:rsidR="00097C8D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r w:rsidR="00097C8D" w:rsidRPr="0034368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click</w:t>
            </w:r>
            <w:r w:rsidR="00097C8D">
              <w:rPr>
                <w:rFonts w:cstheme="minorHAnsi"/>
                <w:i/>
                <w:iCs/>
                <w:sz w:val="18"/>
                <w:szCs w:val="18"/>
              </w:rPr>
              <w:t xml:space="preserve"> on an icon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2686F29B" w14:textId="77777777" w:rsidR="00544D19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type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edit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text</w:t>
            </w:r>
          </w:p>
          <w:p w14:paraId="2215E50C" w14:textId="77777777" w:rsidR="00544D19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723B722" w14:textId="77777777" w:rsidR="008B407A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use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two-finger scrolling 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>on a touchpad</w:t>
            </w:r>
          </w:p>
          <w:p w14:paraId="12F759ED" w14:textId="77777777" w:rsidR="0087685B" w:rsidRDefault="0087685B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10CD082" w14:textId="5155C5B1" w:rsidR="0087685B" w:rsidRPr="00544D19" w:rsidRDefault="0087685B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I understand that </w:t>
            </w:r>
            <w:r w:rsidRPr="00D9527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emails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9A50D0">
              <w:rPr>
                <w:rFonts w:cstheme="minorHAnsi"/>
                <w:i/>
                <w:iCs/>
                <w:sz w:val="18"/>
                <w:szCs w:val="18"/>
              </w:rPr>
              <w:t xml:space="preserve">and other </w:t>
            </w:r>
            <w:proofErr w:type="gramStart"/>
            <w:r w:rsidR="009A50D0">
              <w:rPr>
                <w:rFonts w:cstheme="minorHAnsi"/>
                <w:i/>
                <w:iCs/>
                <w:sz w:val="18"/>
                <w:szCs w:val="18"/>
              </w:rPr>
              <w:t>digital  communications</w:t>
            </w:r>
            <w:proofErr w:type="gramEnd"/>
            <w:r w:rsidR="009A50D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can be sent and received from</w:t>
            </w:r>
            <w:r w:rsidR="009A50D0">
              <w:rPr>
                <w:rFonts w:cstheme="minorHAnsi"/>
                <w:i/>
                <w:iCs/>
                <w:sz w:val="18"/>
                <w:szCs w:val="18"/>
              </w:rPr>
              <w:t xml:space="preserve"> various types of digital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device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54CA1019" w14:textId="0C21A74A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know how to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search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for items on the internet</w:t>
            </w:r>
          </w:p>
          <w:p w14:paraId="37384666" w14:textId="77777777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4A5D53D" w14:textId="2975FC9E" w:rsidR="008B407A" w:rsidRPr="00544D19" w:rsidRDefault="008B407A" w:rsidP="008B407A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use technology to organise and manipulate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digital content</w:t>
            </w:r>
          </w:p>
          <w:p w14:paraId="40619304" w14:textId="77777777" w:rsidR="00544D19" w:rsidRPr="00544D19" w:rsidRDefault="00544D19" w:rsidP="00544D19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 can </w:t>
            </w:r>
            <w:r w:rsidRPr="00544D1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type</w:t>
            </w: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to achieve a specific goal</w:t>
            </w:r>
          </w:p>
          <w:p w14:paraId="7A51DB7D" w14:textId="77777777" w:rsidR="00544D19" w:rsidRPr="00544D19" w:rsidRDefault="00544D19" w:rsidP="00544D19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 can perform a </w:t>
            </w:r>
            <w:r w:rsidRPr="00544D1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two-finger click</w:t>
            </w: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to access additional options</w:t>
            </w:r>
          </w:p>
          <w:p w14:paraId="23A7DE66" w14:textId="1B6B3746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2CC" w:themeFill="accent4" w:themeFillTint="33"/>
          </w:tcPr>
          <w:p w14:paraId="7506D36A" w14:textId="44B71077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present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collected information or data to a group or audience</w:t>
            </w:r>
          </w:p>
          <w:p w14:paraId="17E2604C" w14:textId="77777777" w:rsidR="00544D19" w:rsidRPr="00544D19" w:rsidRDefault="00544D19" w:rsidP="00544D19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 can </w:t>
            </w:r>
            <w:r w:rsidRPr="00544D1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type</w:t>
            </w: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to achieve a specific goal, including accurate punctuation and spelling check</w:t>
            </w:r>
          </w:p>
          <w:p w14:paraId="7A0BBA5B" w14:textId="66FEC6CF" w:rsidR="008B407A" w:rsidRPr="00544D19" w:rsidRDefault="00544D19" w:rsidP="00544D19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 can use technical vocabulary to describe how computing equipment and networks function, including </w:t>
            </w:r>
            <w:r w:rsidRPr="00544D1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storage</w:t>
            </w:r>
            <w:r w:rsidR="00D9527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D95278" w:rsidRPr="00D95278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(e.g. USB drives, Google drive)</w:t>
            </w:r>
            <w:r w:rsidR="00D9527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</w:t>
            </w: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544D1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apps</w:t>
            </w: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and the </w:t>
            </w:r>
            <w:r w:rsidRPr="00544D1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world wide web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701CDB3C" w14:textId="01CA30D5" w:rsidR="00544D19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>I can edit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>and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improve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on-screen writing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>, including digital thesaurus use</w:t>
            </w:r>
          </w:p>
          <w:p w14:paraId="43BE5CA1" w14:textId="1E138908" w:rsidR="00544D19" w:rsidRPr="00544D19" w:rsidRDefault="00544D19" w:rsidP="00544D19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 can </w:t>
            </w:r>
            <w:r w:rsidRPr="00544D1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collaborate</w:t>
            </w: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meaningfully with </w:t>
            </w:r>
            <w:r w:rsidRPr="00544D1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networked</w:t>
            </w: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544D1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technologies</w:t>
            </w: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(for example, within a shared document or shared workspace)</w:t>
            </w:r>
          </w:p>
          <w:p w14:paraId="2EF923F4" w14:textId="3DD7C17B" w:rsidR="008B407A" w:rsidRPr="00544D19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 can combine a variety of </w:t>
            </w:r>
            <w:r w:rsidRPr="00544D1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software</w:t>
            </w: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544D19" w:rsidRPr="00544D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(programs that run on computers) </w:t>
            </w: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to accomplish given goals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360C6BBA" w14:textId="0555F36F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collect and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analyse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data or information using technology</w:t>
            </w:r>
            <w:r w:rsidR="001A5A5D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A5A5D" w:rsidRPr="001A5A5D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(e.g. use a spreadsheet to produce a graph)</w:t>
            </w:r>
          </w:p>
          <w:p w14:paraId="02C42463" w14:textId="77777777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39B4A562" w14:textId="1A089BAF" w:rsidR="00544D19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make document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layout 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and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design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decisions based on purpose</w:t>
            </w:r>
            <w:r w:rsidR="001A5A5D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A5A5D" w:rsidRPr="001A5A5D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(e.g. format a formal letter)</w:t>
            </w:r>
          </w:p>
          <w:p w14:paraId="62397C04" w14:textId="77777777" w:rsidR="00544D19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52578702" w14:textId="4F8CB6E2" w:rsidR="00544D19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re-order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on-screen sentences for clarity</w:t>
            </w:r>
            <w:r w:rsidR="004E33DC">
              <w:rPr>
                <w:rFonts w:cstheme="minorHAnsi"/>
                <w:i/>
                <w:iCs/>
                <w:sz w:val="18"/>
                <w:szCs w:val="18"/>
              </w:rPr>
              <w:t>, purpose or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effect</w:t>
            </w:r>
          </w:p>
          <w:p w14:paraId="26E51AE3" w14:textId="77FEBDCC" w:rsidR="00544D19" w:rsidRPr="00544D19" w:rsidRDefault="00544D19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8B407A" w:rsidRPr="0088346F" w14:paraId="7E25435E" w14:textId="77777777" w:rsidTr="00D044E3">
        <w:tc>
          <w:tcPr>
            <w:tcW w:w="1992" w:type="dxa"/>
            <w:shd w:val="clear" w:color="auto" w:fill="FFF2CC" w:themeFill="accent4" w:themeFillTint="33"/>
          </w:tcPr>
          <w:p w14:paraId="5476F23D" w14:textId="77777777" w:rsidR="0087685B" w:rsidRDefault="0087685B" w:rsidP="008B407A">
            <w:pPr>
              <w:jc w:val="center"/>
              <w:rPr>
                <w:b/>
                <w:bCs/>
                <w:i/>
                <w:iCs/>
              </w:rPr>
            </w:pPr>
          </w:p>
          <w:p w14:paraId="3176AFCE" w14:textId="687465EC" w:rsidR="008B407A" w:rsidRPr="00C52596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Multimedia and Sound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47F6EC85" w14:textId="4D06318B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use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technology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to capture photos</w:t>
            </w:r>
            <w:r w:rsidR="00D95278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D95278" w:rsidRPr="00D95278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(e.g. with an iPad)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7BE67299" w14:textId="3249D22F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use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technology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to capture </w:t>
            </w:r>
            <w:r w:rsidR="00811D9F">
              <w:rPr>
                <w:rFonts w:cstheme="minorHAnsi"/>
                <w:i/>
                <w:iCs/>
                <w:sz w:val="18"/>
                <w:szCs w:val="18"/>
              </w:rPr>
              <w:t xml:space="preserve">and manipulate </w:t>
            </w:r>
            <w:r w:rsidR="00811D9F" w:rsidRPr="00811D9F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(position, re-size, rotate</w:t>
            </w:r>
            <w:r w:rsidR="00811D9F">
              <w:rPr>
                <w:rFonts w:cstheme="minorHAnsi"/>
                <w:i/>
                <w:iCs/>
                <w:sz w:val="18"/>
                <w:szCs w:val="18"/>
              </w:rPr>
              <w:t xml:space="preserve">) 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photos </w:t>
            </w:r>
            <w:r w:rsidR="00D95278">
              <w:rPr>
                <w:rFonts w:cstheme="minorHAnsi"/>
                <w:i/>
                <w:iCs/>
                <w:sz w:val="18"/>
                <w:szCs w:val="18"/>
              </w:rPr>
              <w:t>as part of a piece of work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473FABA9" w14:textId="77777777" w:rsidR="008B407A" w:rsidRDefault="008B407A" w:rsidP="008B407A">
            <w:pPr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create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video</w:t>
            </w:r>
            <w:r w:rsidRPr="001A5A5D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>as part of my learnin</w:t>
            </w:r>
            <w:r w:rsidR="003F6E44">
              <w:rPr>
                <w:rFonts w:cstheme="minorHAnsi"/>
                <w:i/>
                <w:iCs/>
                <w:sz w:val="18"/>
                <w:szCs w:val="18"/>
              </w:rPr>
              <w:t>g</w:t>
            </w:r>
            <w:r w:rsidR="001A5A5D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A5A5D" w:rsidRPr="001A5A5D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(e.g. </w:t>
            </w:r>
            <w:r w:rsidR="001A5A5D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using</w:t>
            </w:r>
            <w:r w:rsidR="001A5A5D" w:rsidRPr="001A5A5D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 an iPad)</w:t>
            </w:r>
          </w:p>
          <w:p w14:paraId="286E7C06" w14:textId="77777777" w:rsidR="00EB3CB5" w:rsidRDefault="00EB3CB5" w:rsidP="008B407A">
            <w:pPr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</w:p>
          <w:p w14:paraId="3198C221" w14:textId="24D022C2" w:rsidR="00EB3CB5" w:rsidRPr="00EB3CB5" w:rsidRDefault="00EB3CB5" w:rsidP="00EB3CB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create an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animation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3CB5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(e.g. stop-frame animation on an iPad)</w:t>
            </w:r>
          </w:p>
          <w:p w14:paraId="52C74487" w14:textId="70A942A4" w:rsidR="00EB3CB5" w:rsidRPr="00544D19" w:rsidRDefault="00EB3CB5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2CC" w:themeFill="accent4" w:themeFillTint="33"/>
          </w:tcPr>
          <w:p w14:paraId="5C27A697" w14:textId="2441B00C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create sound, music or a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podcast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using digital technology</w:t>
            </w:r>
          </w:p>
          <w:p w14:paraId="1CB7B291" w14:textId="57A7A263" w:rsidR="008B407A" w:rsidRDefault="008B407A" w:rsidP="00BE70CE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 can </w:t>
            </w:r>
            <w:r w:rsidRPr="00D9527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create</w:t>
            </w: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 </w:t>
            </w:r>
            <w:r w:rsidRPr="00544D1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3D </w:t>
            </w:r>
            <w:r w:rsidR="00D9527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graphic</w:t>
            </w:r>
            <w:r w:rsidRPr="00544D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using computer-aided design software </w:t>
            </w:r>
            <w:r w:rsidRPr="00544D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(</w:t>
            </w:r>
            <w:r w:rsidR="00544D19" w:rsidRPr="00544D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e.g. using</w:t>
            </w:r>
            <w:r w:rsidRPr="00544D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44D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TInkercad</w:t>
            </w:r>
            <w:proofErr w:type="spellEnd"/>
            <w:r w:rsidRPr="00544D1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)</w:t>
            </w:r>
          </w:p>
          <w:p w14:paraId="419CCD14" w14:textId="14F52C78" w:rsidR="00544D19" w:rsidRPr="00544D19" w:rsidRDefault="00544D19" w:rsidP="00BE70CE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2CC" w:themeFill="accent4" w:themeFillTint="33"/>
          </w:tcPr>
          <w:p w14:paraId="30328302" w14:textId="4E9FCDE5" w:rsidR="008B407A" w:rsidRDefault="008B407A" w:rsidP="008B407A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edit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video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, bringing together different media elements </w:t>
            </w:r>
            <w:r w:rsidRPr="00544D1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</w:t>
            </w:r>
            <w:r w:rsidR="003B38A2" w:rsidRPr="00544D1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e.g.</w:t>
            </w:r>
            <w:r w:rsidRPr="00544D1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 stills, video, captions and sound) </w:t>
            </w:r>
            <w:r w:rsidR="003B38A2" w:rsidRPr="00544D1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to produce an effective final produc</w:t>
            </w:r>
            <w:r w:rsidR="00544D19" w:rsidRPr="00544D1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</w:p>
          <w:p w14:paraId="63AAB27D" w14:textId="77777777" w:rsidR="00BA3A05" w:rsidRDefault="00BA3A05" w:rsidP="008B407A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1CD8A418" w14:textId="78E1D368" w:rsidR="00BA3A05" w:rsidRPr="00EB3CB5" w:rsidRDefault="00BA3A05" w:rsidP="00BA3A0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storyboard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and create an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animatio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37745088" w14:textId="25079D83" w:rsidR="00BA3A05" w:rsidRPr="00544D19" w:rsidRDefault="00BA3A05" w:rsidP="008B407A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2CC" w:themeFill="accent4" w:themeFillTint="33"/>
          </w:tcPr>
          <w:p w14:paraId="786F8AB3" w14:textId="77777777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>I can design, create and edit sound, music, or a podcast using digital technology</w:t>
            </w:r>
          </w:p>
          <w:p w14:paraId="6A28EB30" w14:textId="77777777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4424A33" w14:textId="21856E03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design, create and modify 3D </w:t>
            </w:r>
            <w:r w:rsidR="00D95278">
              <w:rPr>
                <w:rFonts w:cstheme="minorHAnsi"/>
                <w:i/>
                <w:iCs/>
                <w:sz w:val="18"/>
                <w:szCs w:val="18"/>
              </w:rPr>
              <w:t>graphics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for purpose using computer-aided design software </w:t>
            </w:r>
            <w:r w:rsidRPr="00544D1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</w:t>
            </w:r>
            <w:r w:rsidR="00544D19" w:rsidRPr="00544D1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e.g. using</w:t>
            </w:r>
            <w:r w:rsidRPr="00544D1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44D1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Tinkercad</w:t>
            </w:r>
            <w:proofErr w:type="spellEnd"/>
            <w:r w:rsidRPr="00544D1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</w:tbl>
    <w:p w14:paraId="0751ED9C" w14:textId="77777777" w:rsidR="00C02EB0" w:rsidRDefault="00C02EB0">
      <w:r>
        <w:br w:type="page"/>
      </w:r>
    </w:p>
    <w:tbl>
      <w:tblPr>
        <w:tblStyle w:val="TableGrid"/>
        <w:tblpPr w:leftFromText="180" w:rightFromText="180" w:vertAnchor="page" w:horzAnchor="margin" w:tblpY="2219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26426A" w:rsidRPr="0088346F" w14:paraId="59D0EDA9" w14:textId="77777777" w:rsidTr="0026426A">
        <w:tc>
          <w:tcPr>
            <w:tcW w:w="1992" w:type="dxa"/>
            <w:shd w:val="clear" w:color="auto" w:fill="D0CECE" w:themeFill="background2" w:themeFillShade="E6"/>
          </w:tcPr>
          <w:p w14:paraId="36195A6A" w14:textId="6504E1A9" w:rsidR="0026426A" w:rsidRDefault="0026426A" w:rsidP="0026426A">
            <w:pPr>
              <w:jc w:val="center"/>
              <w:rPr>
                <w:b/>
                <w:bCs/>
                <w:i/>
                <w:iCs/>
              </w:rPr>
            </w:pPr>
            <w:r w:rsidRPr="0026426A">
              <w:rPr>
                <w:rFonts w:cstheme="minorHAnsi"/>
              </w:rPr>
              <w:lastRenderedPageBreak/>
              <w:t>Strand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05AE5660" w14:textId="4D094A8B" w:rsidR="0026426A" w:rsidRPr="00F6047C" w:rsidRDefault="0026426A" w:rsidP="002642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</w:rPr>
              <w:t>Year 1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0C344764" w14:textId="787D97FA" w:rsidR="0026426A" w:rsidRPr="00F6047C" w:rsidRDefault="0026426A" w:rsidP="002642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</w:rPr>
              <w:t>Year 2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4CA388BD" w14:textId="053C37BA" w:rsidR="0026426A" w:rsidRPr="00F6047C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426A">
              <w:rPr>
                <w:rFonts w:asciiTheme="minorHAnsi" w:hAnsiTheme="minorHAnsi" w:cstheme="minorHAnsi"/>
              </w:rPr>
              <w:t>Year 3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38C1AA74" w14:textId="72328F3E" w:rsidR="0026426A" w:rsidRPr="00F6047C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426A">
              <w:rPr>
                <w:rFonts w:asciiTheme="minorHAnsi" w:hAnsiTheme="minorHAnsi" w:cstheme="minorHAnsi"/>
              </w:rPr>
              <w:t>Year 4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78B4FE47" w14:textId="18AE31F7" w:rsidR="0026426A" w:rsidRPr="0026426A" w:rsidRDefault="0026426A" w:rsidP="0026426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6426A">
              <w:rPr>
                <w:rFonts w:cstheme="minorHAnsi"/>
              </w:rPr>
              <w:t>Year 5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528BD756" w14:textId="6DBF8EB2" w:rsidR="0026426A" w:rsidRPr="00F6047C" w:rsidRDefault="0026426A" w:rsidP="002642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</w:rPr>
              <w:t>Year 6</w:t>
            </w:r>
          </w:p>
        </w:tc>
      </w:tr>
      <w:tr w:rsidR="008B407A" w:rsidRPr="0088346F" w14:paraId="46BDB22E" w14:textId="77777777" w:rsidTr="00D044E3">
        <w:tc>
          <w:tcPr>
            <w:tcW w:w="13950" w:type="dxa"/>
            <w:gridSpan w:val="7"/>
            <w:shd w:val="clear" w:color="auto" w:fill="D9E2F3" w:themeFill="accent1" w:themeFillTint="33"/>
          </w:tcPr>
          <w:p w14:paraId="55BCCAD2" w14:textId="5BE08949" w:rsidR="008B407A" w:rsidRPr="00A97C1B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 w:rsidRPr="00C52596">
              <w:rPr>
                <w:b/>
                <w:bCs/>
                <w:i/>
                <w:iCs/>
              </w:rPr>
              <w:t>Digital Literacy</w:t>
            </w:r>
          </w:p>
        </w:tc>
      </w:tr>
      <w:tr w:rsidR="008B407A" w:rsidRPr="0088346F" w14:paraId="34FC1855" w14:textId="77777777" w:rsidTr="00173765">
        <w:tc>
          <w:tcPr>
            <w:tcW w:w="1992" w:type="dxa"/>
            <w:shd w:val="clear" w:color="auto" w:fill="D9E2F3" w:themeFill="accent1" w:themeFillTint="33"/>
          </w:tcPr>
          <w:p w14:paraId="4B5A9063" w14:textId="4FF5610D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Self-image and Identity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C620E56" w14:textId="2E1E7049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If something happens that makes me feel sad, worried, uncomfortable or frightened I can give examples of when and how to speak to an adult I can trust</w:t>
            </w:r>
            <w:r w:rsidR="00CF67EC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370107F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ways in which people might make themselves look different online.</w:t>
            </w:r>
          </w:p>
          <w:p w14:paraId="08CCFA6C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AAFBA68" w14:textId="24919511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ways in which media can shape ideas about gender.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294D8E0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how my online identity can be different to the identity I present in ‘real life’.</w:t>
            </w:r>
          </w:p>
          <w:p w14:paraId="028EF1F7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15FDA4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how identity online can be copied, modified or altered.</w:t>
            </w:r>
          </w:p>
          <w:p w14:paraId="40E53D77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6FFD3678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how I can represent myself in different ways online.</w:t>
            </w:r>
          </w:p>
          <w:p w14:paraId="3573C29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B407A" w:rsidRPr="0088346F" w14:paraId="5D1B9C14" w14:textId="77777777" w:rsidTr="00173765">
        <w:tc>
          <w:tcPr>
            <w:tcW w:w="1992" w:type="dxa"/>
            <w:shd w:val="clear" w:color="auto" w:fill="D9E2F3" w:themeFill="accent1" w:themeFillTint="33"/>
          </w:tcPr>
          <w:p w14:paraId="04682184" w14:textId="5F74CC08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Online relationships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73F8136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I can recognise some ways in which the </w:t>
            </w:r>
            <w:r w:rsidRPr="0026426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internet</w:t>
            </w: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 can be used to communicate.</w:t>
            </w:r>
          </w:p>
          <w:p w14:paraId="29DA6579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2D900D5D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I can explain some risks of communicating </w:t>
            </w:r>
            <w:r w:rsidRPr="0026426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online</w:t>
            </w: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 with others I don’t know well.</w:t>
            </w:r>
          </w:p>
          <w:p w14:paraId="3A73A65A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2C2B146E" w14:textId="77777777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how my and other people’s feelings can be hurt by what is said or written online.</w:t>
            </w:r>
          </w:p>
          <w:p w14:paraId="01C1AAE8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59085A3A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what it means to ‘know someone’ online and why this might be different from knowing someone in real life.</w:t>
            </w:r>
          </w:p>
          <w:p w14:paraId="7DC6427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9F00A26" w14:textId="70F01EAF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explain how impulsive and rash communications online may cause problems (e.g. flaming, content produced in live streaming).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291DAD24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demonstrate how I would support others (including those who are having difficulties) online.</w:t>
            </w:r>
          </w:p>
          <w:p w14:paraId="48C23297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B407A" w:rsidRPr="0088346F" w14:paraId="2B7CDA2F" w14:textId="77777777" w:rsidTr="00173765">
        <w:tc>
          <w:tcPr>
            <w:tcW w:w="1992" w:type="dxa"/>
            <w:shd w:val="clear" w:color="auto" w:fill="D9E2F3" w:themeFill="accent1" w:themeFillTint="33"/>
          </w:tcPr>
          <w:p w14:paraId="50E624D7" w14:textId="00641C48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Online reputation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FB23B86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I can describe what information I should not put </w:t>
            </w:r>
            <w:r w:rsidRPr="0026426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online</w:t>
            </w: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 without asking a trusted adult first.</w:t>
            </w:r>
          </w:p>
          <w:p w14:paraId="28203BD3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5D289236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explain how information put online about me can last for a long time.</w:t>
            </w:r>
          </w:p>
          <w:p w14:paraId="77A3E0D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00C21BCF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know who I should ask if I am not sure if I should put something online.</w:t>
            </w:r>
          </w:p>
          <w:p w14:paraId="64F4C9F4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4DC3C4E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how others can find out information about me by looking online.</w:t>
            </w:r>
          </w:p>
          <w:p w14:paraId="1DF4849D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48902EE3" w14:textId="3AD72CB9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ways that information about people online can be used by others to make judgments about an individual.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3F90FCEE" w14:textId="77777777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I can describe some simple ways that help build a positive online reputation. </w:t>
            </w:r>
          </w:p>
          <w:p w14:paraId="5E63889D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B407A" w:rsidRPr="0088346F" w14:paraId="409B5463" w14:textId="77777777" w:rsidTr="00D044E3">
        <w:tc>
          <w:tcPr>
            <w:tcW w:w="1992" w:type="dxa"/>
            <w:shd w:val="clear" w:color="auto" w:fill="D9E2F3" w:themeFill="accent1" w:themeFillTint="33"/>
          </w:tcPr>
          <w:p w14:paraId="02B5749A" w14:textId="04A80AD6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Online bullying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69D95EDF" w14:textId="7ED4CCB3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sz w:val="20"/>
                <w:szCs w:val="20"/>
              </w:rPr>
              <w:t xml:space="preserve">I can describe how to behave online in ways that do not upset others 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9B9CF9D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rules about how to behave online and how I follow them.</w:t>
            </w:r>
          </w:p>
          <w:p w14:paraId="531986CA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49233B5E" w14:textId="77777777" w:rsidR="0026426A" w:rsidRDefault="008B407A" w:rsidP="008B407A">
            <w:pPr>
              <w:rPr>
                <w:sz w:val="18"/>
                <w:szCs w:val="18"/>
              </w:rPr>
            </w:pPr>
            <w:r w:rsidRPr="0026426A">
              <w:rPr>
                <w:sz w:val="18"/>
                <w:szCs w:val="18"/>
              </w:rPr>
              <w:t>I can explain why I need to think carefully about how content I post might affect others, their feelings and how it may affect how others feel about them (their reputation).</w:t>
            </w:r>
          </w:p>
          <w:p w14:paraId="1554D29F" w14:textId="536447CC" w:rsidR="0026426A" w:rsidRPr="0026426A" w:rsidRDefault="0026426A" w:rsidP="008B407A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4F376E8F" w14:textId="77777777" w:rsidR="008B407A" w:rsidRPr="0026426A" w:rsidRDefault="008B407A" w:rsidP="008B407A">
            <w:pPr>
              <w:rPr>
                <w:rFonts w:eastAsia="Times New Roman"/>
                <w:sz w:val="20"/>
                <w:szCs w:val="20"/>
              </w:rPr>
            </w:pPr>
            <w:r w:rsidRPr="0026426A">
              <w:rPr>
                <w:sz w:val="20"/>
                <w:szCs w:val="20"/>
              </w:rPr>
              <w:t>I can explain how I would report online bullying on the apps and platforms that I use.</w:t>
            </w:r>
          </w:p>
          <w:p w14:paraId="7220CC11" w14:textId="77777777" w:rsidR="008B407A" w:rsidRPr="0026426A" w:rsidRDefault="008B407A" w:rsidP="008B407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18A5BF84" w14:textId="77777777" w:rsidR="008B407A" w:rsidRPr="0026426A" w:rsidRDefault="008B407A" w:rsidP="008B407A">
            <w:pPr>
              <w:rPr>
                <w:rFonts w:eastAsia="Times New Roman"/>
                <w:sz w:val="20"/>
                <w:szCs w:val="20"/>
              </w:rPr>
            </w:pPr>
            <w:r w:rsidRPr="0026426A">
              <w:rPr>
                <w:sz w:val="20"/>
                <w:szCs w:val="20"/>
              </w:rPr>
              <w:t>I can identify a range of ways to report concerns both in school and at home about online bullying.</w:t>
            </w:r>
          </w:p>
          <w:p w14:paraId="6F418BC1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B407A" w:rsidRPr="0088346F" w14:paraId="1FC7A010" w14:textId="77777777" w:rsidTr="00173765">
        <w:tc>
          <w:tcPr>
            <w:tcW w:w="1992" w:type="dxa"/>
            <w:shd w:val="clear" w:color="auto" w:fill="D9E2F3" w:themeFill="accent1" w:themeFillTint="33"/>
          </w:tcPr>
          <w:p w14:paraId="4D310394" w14:textId="4C5DF691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Managing online information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2B6802F1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identify devices I could use to access information on the internet.</w:t>
            </w:r>
          </w:p>
          <w:p w14:paraId="6C633215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4C892F0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demonstrate how to navigate a simple webpage to get to information I need (e.g. home, forward, back buttons; links, tabs and sections).</w:t>
            </w:r>
          </w:p>
          <w:p w14:paraId="3485505B" w14:textId="017FF76D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873E00B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evaluate digital content and can explain how I make choices from search results.</w:t>
            </w:r>
          </w:p>
          <w:p w14:paraId="79688F4B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B4E2117" w14:textId="7E1E5929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 xml:space="preserve">I can </w:t>
            </w:r>
            <w:r w:rsidRPr="0026426A">
              <w:rPr>
                <w:b/>
                <w:bCs/>
                <w:i/>
                <w:iCs/>
                <w:sz w:val="20"/>
                <w:szCs w:val="20"/>
              </w:rPr>
              <w:t>analyse</w:t>
            </w:r>
            <w:r w:rsidRPr="0026426A">
              <w:rPr>
                <w:i/>
                <w:iCs/>
                <w:sz w:val="20"/>
                <w:szCs w:val="20"/>
              </w:rPr>
              <w:t xml:space="preserve"> information and differentiate between ‘opinions’, ‘beliefs’ and ‘</w:t>
            </w:r>
            <w:proofErr w:type="gramStart"/>
            <w:r w:rsidRPr="0026426A">
              <w:rPr>
                <w:i/>
                <w:iCs/>
                <w:sz w:val="20"/>
                <w:szCs w:val="20"/>
              </w:rPr>
              <w:t>facts’</w:t>
            </w:r>
            <w:proofErr w:type="gramEnd"/>
            <w:r w:rsidRPr="0026426A">
              <w:rPr>
                <w:i/>
                <w:iCs/>
                <w:sz w:val="20"/>
                <w:szCs w:val="20"/>
              </w:rPr>
              <w:t>. I understand what criteria have to be met before something is a ‘fact’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5BE53D5D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why lots of people sharing the same opinions or beliefs online does not make those opinions or beliefs true.</w:t>
            </w:r>
          </w:p>
          <w:p w14:paraId="3F58381C" w14:textId="77777777" w:rsidR="008B407A" w:rsidRPr="0026426A" w:rsidRDefault="008B407A" w:rsidP="008B407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53BAC4B0" w14:textId="77777777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demonstrate strategies to enable me to analyse and evaluate the validity of ‘facts’ and I can explain why using these strategies are important.</w:t>
            </w:r>
          </w:p>
          <w:p w14:paraId="366D7253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B407A" w:rsidRPr="0088346F" w14:paraId="32F9E64D" w14:textId="77777777" w:rsidTr="00173765">
        <w:tc>
          <w:tcPr>
            <w:tcW w:w="1992" w:type="dxa"/>
            <w:shd w:val="clear" w:color="auto" w:fill="D9E2F3" w:themeFill="accent1" w:themeFillTint="33"/>
          </w:tcPr>
          <w:p w14:paraId="6F4880F1" w14:textId="2714ABC2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Health, well-being and lifestyle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B87913D" w14:textId="16A8E513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rules to keep us safe when we are using technology both in and beyond the home.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118B38B9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explain simple guidance for using technology in different environments and settings.</w:t>
            </w:r>
          </w:p>
          <w:p w14:paraId="2ADBBC6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4F1E6AF2" w14:textId="77777777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I can identify situations when I might need to limit the amount of </w:t>
            </w:r>
            <w:proofErr w:type="gramStart"/>
            <w:r w:rsidRPr="0026426A">
              <w:rPr>
                <w:rFonts w:cstheme="minorHAnsi"/>
                <w:i/>
                <w:iCs/>
                <w:sz w:val="20"/>
                <w:szCs w:val="20"/>
              </w:rPr>
              <w:t>time</w:t>
            </w:r>
            <w:proofErr w:type="gramEnd"/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 I use technology.</w:t>
            </w:r>
          </w:p>
          <w:p w14:paraId="4AD6D2AB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F6F9E7E" w14:textId="77777777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ways technology can affect healthy sleep and can describe some of the issues.</w:t>
            </w:r>
          </w:p>
          <w:p w14:paraId="2E5CC68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408D725D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common systems that regulate age-related content (e.g. PEGI, BBFC, parental warnings) and describe their purpose.</w:t>
            </w:r>
          </w:p>
          <w:p w14:paraId="383841A5" w14:textId="77777777" w:rsidR="008B407A" w:rsidRPr="0026426A" w:rsidRDefault="008B407A" w:rsidP="008B407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613B174E" w14:textId="58635A9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assess and action different strategies to limit the impact of technology on my health (e.g. nightshift mode, regular breaks, correct posture, sleep, diet and exercise).</w:t>
            </w:r>
          </w:p>
        </w:tc>
      </w:tr>
      <w:tr w:rsidR="008B407A" w:rsidRPr="0088346F" w14:paraId="49CFCED9" w14:textId="77777777" w:rsidTr="00173765">
        <w:tc>
          <w:tcPr>
            <w:tcW w:w="1992" w:type="dxa"/>
            <w:shd w:val="clear" w:color="auto" w:fill="D9E2F3" w:themeFill="accent1" w:themeFillTint="33"/>
          </w:tcPr>
          <w:p w14:paraId="63A86BB2" w14:textId="2E79D788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Privacy and security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5FA40A0F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identify some simple examples of my personal information (e.g. name, address, birthday, age, location).</w:t>
            </w:r>
          </w:p>
          <w:p w14:paraId="4F386713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891DDDB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why I should always ask a trusted adult before I share any information about myself online.</w:t>
            </w:r>
          </w:p>
          <w:p w14:paraId="41D734D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656DA21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describe simple strategies for creating and keeping passwords private.</w:t>
            </w:r>
          </w:p>
          <w:p w14:paraId="78122BDC" w14:textId="670256A9" w:rsidR="008B407A" w:rsidRPr="0026426A" w:rsidRDefault="008B407A" w:rsidP="008B407A">
            <w:pPr>
              <w:ind w:firstLine="7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03932325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explain how internet use can be monitored.</w:t>
            </w:r>
          </w:p>
          <w:p w14:paraId="6C299360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1207BED7" w14:textId="27D41BA2" w:rsidR="008B407A" w:rsidRPr="0026426A" w:rsidRDefault="008B407A" w:rsidP="008B407A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26426A">
              <w:rPr>
                <w:i/>
                <w:iCs/>
                <w:sz w:val="18"/>
                <w:szCs w:val="18"/>
              </w:rPr>
              <w:t>I can explain how many free apps or services may read and share my private information (e.g. friends, contacts, likes, images, videos, voice, messages, geolocation) with others.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E310669" w14:textId="4AE6A85E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  <w:i/>
                <w:iCs/>
                <w:sz w:val="18"/>
                <w:szCs w:val="18"/>
              </w:rPr>
              <w:t>I can describe ways in which some online content targets people to gain money or information illegally; I can describe strategies to help me identify such content (e.g. scams, phishing).</w:t>
            </w:r>
          </w:p>
        </w:tc>
      </w:tr>
      <w:tr w:rsidR="008B407A" w:rsidRPr="0088346F" w14:paraId="58AB7952" w14:textId="77777777" w:rsidTr="00173765">
        <w:tc>
          <w:tcPr>
            <w:tcW w:w="1992" w:type="dxa"/>
            <w:shd w:val="clear" w:color="auto" w:fill="D9E2F3" w:themeFill="accent1" w:themeFillTint="33"/>
          </w:tcPr>
          <w:p w14:paraId="1A518E56" w14:textId="5813AFC6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Copyright and ownership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5CE4B70" w14:textId="14FE5DEC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name my work so that others know it belongs to me.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B3DC2A9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recognise that content on the internet may belong to other people.</w:t>
            </w:r>
          </w:p>
          <w:p w14:paraId="1630EB7F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6DC71883" w14:textId="176FF400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why copying someone else’s work from the internet without permission can cause problems.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1ED3E880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assess and justify when it is acceptable to use the work of others.</w:t>
            </w:r>
          </w:p>
          <w:p w14:paraId="0A044E55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623DC65A" w14:textId="69BC495B" w:rsidR="008B407A" w:rsidRPr="0026426A" w:rsidRDefault="008B407A" w:rsidP="008B407A">
            <w:pPr>
              <w:rPr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demonstrate the use of search tools to find and access online content which can be reused by others.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6EF62BA" w14:textId="7D51A7EA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demonstrate how to make references to and acknowledge sources I have used from the internet.</w:t>
            </w:r>
          </w:p>
        </w:tc>
      </w:tr>
    </w:tbl>
    <w:p w14:paraId="77DAC3C3" w14:textId="04A43A02" w:rsidR="00D044E3" w:rsidRPr="0088346F" w:rsidRDefault="00D044E3" w:rsidP="00152EF1">
      <w:pPr>
        <w:rPr>
          <w:rFonts w:ascii="Impact" w:hAnsi="Impact"/>
          <w:sz w:val="16"/>
          <w:szCs w:val="16"/>
        </w:rPr>
      </w:pPr>
    </w:p>
    <w:sectPr w:rsidR="00D044E3" w:rsidRPr="0088346F" w:rsidSect="00EC2E7A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0254" w14:textId="77777777" w:rsidR="002D14DA" w:rsidRDefault="002D14DA" w:rsidP="00DB113B">
      <w:r>
        <w:separator/>
      </w:r>
    </w:p>
  </w:endnote>
  <w:endnote w:type="continuationSeparator" w:id="0">
    <w:p w14:paraId="306BB289" w14:textId="77777777" w:rsidR="002D14DA" w:rsidRDefault="002D14DA" w:rsidP="00DB113B">
      <w:r>
        <w:continuationSeparator/>
      </w:r>
    </w:p>
  </w:endnote>
  <w:endnote w:type="continuationNotice" w:id="1">
    <w:p w14:paraId="401ECBC8" w14:textId="77777777" w:rsidR="002D14DA" w:rsidRDefault="002D1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1772" w14:textId="77777777" w:rsidR="002D14DA" w:rsidRDefault="002D14DA" w:rsidP="00DB113B">
      <w:r>
        <w:separator/>
      </w:r>
    </w:p>
  </w:footnote>
  <w:footnote w:type="continuationSeparator" w:id="0">
    <w:p w14:paraId="334B002D" w14:textId="77777777" w:rsidR="002D14DA" w:rsidRDefault="002D14DA" w:rsidP="00DB113B">
      <w:r>
        <w:continuationSeparator/>
      </w:r>
    </w:p>
  </w:footnote>
  <w:footnote w:type="continuationNotice" w:id="1">
    <w:p w14:paraId="7BDC5B2E" w14:textId="77777777" w:rsidR="002D14DA" w:rsidRDefault="002D14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DE6C" w14:textId="77777777" w:rsidR="00DC3ABF" w:rsidRDefault="006C447D" w:rsidP="00EB6EB0">
    <w:pPr>
      <w:rPr>
        <w:rFonts w:ascii="Impact" w:hAnsi="Impact"/>
        <w:sz w:val="36"/>
        <w:szCs w:val="36"/>
      </w:rPr>
    </w:pPr>
    <w:r w:rsidRPr="00DC3ABF">
      <w:rPr>
        <w:noProof/>
        <w:color w:val="7030A0"/>
      </w:rPr>
      <w:drawing>
        <wp:anchor distT="0" distB="0" distL="114300" distR="114300" simplePos="0" relativeHeight="251658240" behindDoc="0" locked="0" layoutInCell="1" allowOverlap="1" wp14:anchorId="6EE5AC37" wp14:editId="2BF0968E">
          <wp:simplePos x="0" y="0"/>
          <wp:positionH relativeFrom="column">
            <wp:posOffset>-350196</wp:posOffset>
          </wp:positionH>
          <wp:positionV relativeFrom="paragraph">
            <wp:posOffset>-301625</wp:posOffset>
          </wp:positionV>
          <wp:extent cx="992221" cy="992221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221" cy="992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ABF" w:rsidRPr="00DC3ABF">
      <w:rPr>
        <w:rFonts w:ascii="Impact" w:hAnsi="Impact"/>
        <w:color w:val="7030A0"/>
        <w:sz w:val="36"/>
        <w:szCs w:val="36"/>
      </w:rPr>
      <w:t>St Breock School</w:t>
    </w:r>
  </w:p>
  <w:p w14:paraId="3D0F8D52" w14:textId="5E2DF423" w:rsidR="00D044E3" w:rsidRPr="00BB7B34" w:rsidRDefault="00D044E3" w:rsidP="00EB6EB0">
    <w:pPr>
      <w:rPr>
        <w:rFonts w:ascii="Impact" w:hAnsi="Impact"/>
        <w:sz w:val="36"/>
        <w:szCs w:val="36"/>
      </w:rPr>
    </w:pPr>
    <w:r w:rsidRPr="00EC2E7A">
      <w:rPr>
        <w:rFonts w:ascii="Impact" w:hAnsi="Impact"/>
        <w:sz w:val="36"/>
        <w:szCs w:val="36"/>
      </w:rPr>
      <w:t xml:space="preserve">Curriculum Intent: </w:t>
    </w:r>
    <w:r>
      <w:rPr>
        <w:rFonts w:ascii="Impact" w:hAnsi="Impact"/>
        <w:sz w:val="36"/>
        <w:szCs w:val="36"/>
      </w:rPr>
      <w:t>P</w:t>
    </w:r>
    <w:r w:rsidRPr="00EC2E7A">
      <w:rPr>
        <w:rFonts w:ascii="Impact" w:hAnsi="Impact"/>
        <w:sz w:val="36"/>
        <w:szCs w:val="36"/>
      </w:rPr>
      <w:t xml:space="preserve">rogression </w:t>
    </w:r>
    <w:r>
      <w:rPr>
        <w:rFonts w:ascii="Impact" w:hAnsi="Impact"/>
        <w:sz w:val="36"/>
        <w:szCs w:val="36"/>
      </w:rPr>
      <w:t xml:space="preserve">of knowledge and understanding </w:t>
    </w:r>
    <w:r w:rsidRPr="00EC2E7A">
      <w:rPr>
        <w:rFonts w:ascii="Impact" w:hAnsi="Impact"/>
        <w:sz w:val="36"/>
        <w:szCs w:val="36"/>
      </w:rPr>
      <w:t xml:space="preserve">for </w:t>
    </w:r>
    <w:r w:rsidRPr="00EC2E7A">
      <w:rPr>
        <w:rFonts w:ascii="Impact" w:hAnsi="Impact"/>
        <w:sz w:val="36"/>
        <w:szCs w:val="36"/>
        <w:u w:val="single"/>
      </w:rPr>
      <w:t xml:space="preserve">Computing </w:t>
    </w:r>
    <w:r>
      <w:rPr>
        <w:rFonts w:ascii="Impact" w:hAnsi="Impact"/>
        <w:sz w:val="36"/>
        <w:szCs w:val="36"/>
        <w:u w:val="single"/>
      </w:rPr>
      <w:t>&amp;</w:t>
    </w:r>
    <w:r w:rsidRPr="00EC2E7A">
      <w:rPr>
        <w:rFonts w:ascii="Impact" w:hAnsi="Impact"/>
        <w:sz w:val="36"/>
        <w:szCs w:val="36"/>
        <w:u w:val="single"/>
      </w:rPr>
      <w:t xml:space="preserve"> </w:t>
    </w:r>
    <w:proofErr w:type="gramStart"/>
    <w:r w:rsidRPr="00EC2E7A">
      <w:rPr>
        <w:rFonts w:ascii="Impact" w:hAnsi="Impact"/>
        <w:sz w:val="36"/>
        <w:szCs w:val="36"/>
        <w:u w:val="single"/>
      </w:rPr>
      <w:t>ICT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A"/>
    <w:rsid w:val="00005014"/>
    <w:rsid w:val="0001121C"/>
    <w:rsid w:val="000129B3"/>
    <w:rsid w:val="00016AB9"/>
    <w:rsid w:val="00032A8B"/>
    <w:rsid w:val="000341F5"/>
    <w:rsid w:val="00035DC7"/>
    <w:rsid w:val="00037A41"/>
    <w:rsid w:val="00054364"/>
    <w:rsid w:val="00080058"/>
    <w:rsid w:val="000855E8"/>
    <w:rsid w:val="00096223"/>
    <w:rsid w:val="00097C8D"/>
    <w:rsid w:val="000A4530"/>
    <w:rsid w:val="000A629E"/>
    <w:rsid w:val="000B30D1"/>
    <w:rsid w:val="000B40FD"/>
    <w:rsid w:val="000B54E3"/>
    <w:rsid w:val="000B7B5D"/>
    <w:rsid w:val="000B7CBA"/>
    <w:rsid w:val="000D07BC"/>
    <w:rsid w:val="000D0B5F"/>
    <w:rsid w:val="000D4E64"/>
    <w:rsid w:val="00100E00"/>
    <w:rsid w:val="00107A89"/>
    <w:rsid w:val="0012012F"/>
    <w:rsid w:val="001219D4"/>
    <w:rsid w:val="00125B0F"/>
    <w:rsid w:val="00145CF4"/>
    <w:rsid w:val="00152D41"/>
    <w:rsid w:val="00152EF1"/>
    <w:rsid w:val="00165657"/>
    <w:rsid w:val="00173765"/>
    <w:rsid w:val="00173CE1"/>
    <w:rsid w:val="00182D40"/>
    <w:rsid w:val="00187D65"/>
    <w:rsid w:val="001935B0"/>
    <w:rsid w:val="001A5A5D"/>
    <w:rsid w:val="001B0470"/>
    <w:rsid w:val="001B5306"/>
    <w:rsid w:val="001B5606"/>
    <w:rsid w:val="001B7FA1"/>
    <w:rsid w:val="001C0901"/>
    <w:rsid w:val="001C2059"/>
    <w:rsid w:val="001C3AC7"/>
    <w:rsid w:val="001C6111"/>
    <w:rsid w:val="001D435F"/>
    <w:rsid w:val="001D4B75"/>
    <w:rsid w:val="001E69EE"/>
    <w:rsid w:val="001F1682"/>
    <w:rsid w:val="001F4533"/>
    <w:rsid w:val="001F490C"/>
    <w:rsid w:val="00200855"/>
    <w:rsid w:val="00215682"/>
    <w:rsid w:val="00223976"/>
    <w:rsid w:val="00227F5A"/>
    <w:rsid w:val="00230D20"/>
    <w:rsid w:val="00232928"/>
    <w:rsid w:val="00237FE4"/>
    <w:rsid w:val="00245022"/>
    <w:rsid w:val="00257F4E"/>
    <w:rsid w:val="0026426A"/>
    <w:rsid w:val="0027061F"/>
    <w:rsid w:val="002726DF"/>
    <w:rsid w:val="002749C8"/>
    <w:rsid w:val="00286C63"/>
    <w:rsid w:val="00294F42"/>
    <w:rsid w:val="002A4FC1"/>
    <w:rsid w:val="002A5EE2"/>
    <w:rsid w:val="002A6F84"/>
    <w:rsid w:val="002C6838"/>
    <w:rsid w:val="002D14DA"/>
    <w:rsid w:val="002D72ED"/>
    <w:rsid w:val="002E2745"/>
    <w:rsid w:val="002E3933"/>
    <w:rsid w:val="002E6CFA"/>
    <w:rsid w:val="002F30DE"/>
    <w:rsid w:val="00300011"/>
    <w:rsid w:val="00307827"/>
    <w:rsid w:val="003200C1"/>
    <w:rsid w:val="00330838"/>
    <w:rsid w:val="00342983"/>
    <w:rsid w:val="00343688"/>
    <w:rsid w:val="00377CAF"/>
    <w:rsid w:val="00385499"/>
    <w:rsid w:val="003A06A8"/>
    <w:rsid w:val="003A0C29"/>
    <w:rsid w:val="003B38A2"/>
    <w:rsid w:val="003C0451"/>
    <w:rsid w:val="003C6633"/>
    <w:rsid w:val="003C7834"/>
    <w:rsid w:val="003D18EA"/>
    <w:rsid w:val="003D2894"/>
    <w:rsid w:val="003E0374"/>
    <w:rsid w:val="003E4359"/>
    <w:rsid w:val="003F6905"/>
    <w:rsid w:val="003F6E44"/>
    <w:rsid w:val="00404BEB"/>
    <w:rsid w:val="00411CD7"/>
    <w:rsid w:val="0042025C"/>
    <w:rsid w:val="00433C50"/>
    <w:rsid w:val="0044011F"/>
    <w:rsid w:val="00440BBD"/>
    <w:rsid w:val="00441670"/>
    <w:rsid w:val="00450133"/>
    <w:rsid w:val="00466811"/>
    <w:rsid w:val="00477B7F"/>
    <w:rsid w:val="00497581"/>
    <w:rsid w:val="004A11CC"/>
    <w:rsid w:val="004A1E6D"/>
    <w:rsid w:val="004B570D"/>
    <w:rsid w:val="004B7007"/>
    <w:rsid w:val="004D1397"/>
    <w:rsid w:val="004E33DC"/>
    <w:rsid w:val="004E67F6"/>
    <w:rsid w:val="004F4F4F"/>
    <w:rsid w:val="0050638F"/>
    <w:rsid w:val="00517628"/>
    <w:rsid w:val="00525153"/>
    <w:rsid w:val="0053360D"/>
    <w:rsid w:val="005338E4"/>
    <w:rsid w:val="00544D19"/>
    <w:rsid w:val="00551E03"/>
    <w:rsid w:val="00594D02"/>
    <w:rsid w:val="0059758E"/>
    <w:rsid w:val="005C484B"/>
    <w:rsid w:val="005C7FDA"/>
    <w:rsid w:val="005D4A77"/>
    <w:rsid w:val="005D61A5"/>
    <w:rsid w:val="00605263"/>
    <w:rsid w:val="00610B3E"/>
    <w:rsid w:val="006163F9"/>
    <w:rsid w:val="00626CF3"/>
    <w:rsid w:val="0062752B"/>
    <w:rsid w:val="006317ED"/>
    <w:rsid w:val="00632BD6"/>
    <w:rsid w:val="00645D43"/>
    <w:rsid w:val="00673106"/>
    <w:rsid w:val="0067360C"/>
    <w:rsid w:val="006764F2"/>
    <w:rsid w:val="00677B08"/>
    <w:rsid w:val="00682A0E"/>
    <w:rsid w:val="00694DB5"/>
    <w:rsid w:val="006B4FAF"/>
    <w:rsid w:val="006B5FF5"/>
    <w:rsid w:val="006B68BA"/>
    <w:rsid w:val="006B6E66"/>
    <w:rsid w:val="006C447D"/>
    <w:rsid w:val="006D14EC"/>
    <w:rsid w:val="006F5667"/>
    <w:rsid w:val="00706CE3"/>
    <w:rsid w:val="00717720"/>
    <w:rsid w:val="0072345F"/>
    <w:rsid w:val="007245B5"/>
    <w:rsid w:val="00727255"/>
    <w:rsid w:val="007272B8"/>
    <w:rsid w:val="00736787"/>
    <w:rsid w:val="00745F67"/>
    <w:rsid w:val="007978E5"/>
    <w:rsid w:val="007A7D0E"/>
    <w:rsid w:val="007B2449"/>
    <w:rsid w:val="007D5F36"/>
    <w:rsid w:val="007E2EEB"/>
    <w:rsid w:val="007E4032"/>
    <w:rsid w:val="007E5E29"/>
    <w:rsid w:val="007F0AF9"/>
    <w:rsid w:val="007F0ECD"/>
    <w:rsid w:val="007F1A3E"/>
    <w:rsid w:val="0080220B"/>
    <w:rsid w:val="00806188"/>
    <w:rsid w:val="00811D9F"/>
    <w:rsid w:val="00821CB4"/>
    <w:rsid w:val="0082425D"/>
    <w:rsid w:val="00836E1A"/>
    <w:rsid w:val="00842858"/>
    <w:rsid w:val="008527BB"/>
    <w:rsid w:val="00861C74"/>
    <w:rsid w:val="008642E4"/>
    <w:rsid w:val="008748C0"/>
    <w:rsid w:val="0087685B"/>
    <w:rsid w:val="0087714B"/>
    <w:rsid w:val="0088346F"/>
    <w:rsid w:val="00885C5E"/>
    <w:rsid w:val="00894144"/>
    <w:rsid w:val="008A0D03"/>
    <w:rsid w:val="008A39F0"/>
    <w:rsid w:val="008B05AA"/>
    <w:rsid w:val="008B27F3"/>
    <w:rsid w:val="008B348B"/>
    <w:rsid w:val="008B407A"/>
    <w:rsid w:val="008B47BC"/>
    <w:rsid w:val="008C0020"/>
    <w:rsid w:val="008C2881"/>
    <w:rsid w:val="008E2209"/>
    <w:rsid w:val="008E3D13"/>
    <w:rsid w:val="008E7932"/>
    <w:rsid w:val="008F4B8F"/>
    <w:rsid w:val="00900F9E"/>
    <w:rsid w:val="009065DA"/>
    <w:rsid w:val="009071B1"/>
    <w:rsid w:val="0090785B"/>
    <w:rsid w:val="00911F60"/>
    <w:rsid w:val="00950155"/>
    <w:rsid w:val="00953382"/>
    <w:rsid w:val="0095672F"/>
    <w:rsid w:val="009570E9"/>
    <w:rsid w:val="009776CF"/>
    <w:rsid w:val="00987626"/>
    <w:rsid w:val="00990518"/>
    <w:rsid w:val="009A079D"/>
    <w:rsid w:val="009A50D0"/>
    <w:rsid w:val="009A6CE9"/>
    <w:rsid w:val="009D134F"/>
    <w:rsid w:val="009D5A7F"/>
    <w:rsid w:val="009E4B07"/>
    <w:rsid w:val="009F0F31"/>
    <w:rsid w:val="009F1C1D"/>
    <w:rsid w:val="009F774E"/>
    <w:rsid w:val="00A10D73"/>
    <w:rsid w:val="00A14F2C"/>
    <w:rsid w:val="00A27BA7"/>
    <w:rsid w:val="00A31935"/>
    <w:rsid w:val="00A41D64"/>
    <w:rsid w:val="00A61C44"/>
    <w:rsid w:val="00A64D50"/>
    <w:rsid w:val="00A66B57"/>
    <w:rsid w:val="00A7356A"/>
    <w:rsid w:val="00A749F0"/>
    <w:rsid w:val="00A80820"/>
    <w:rsid w:val="00A80C16"/>
    <w:rsid w:val="00A83747"/>
    <w:rsid w:val="00A85086"/>
    <w:rsid w:val="00A90214"/>
    <w:rsid w:val="00A91EC6"/>
    <w:rsid w:val="00A93C29"/>
    <w:rsid w:val="00A95B90"/>
    <w:rsid w:val="00A97401"/>
    <w:rsid w:val="00A97C1B"/>
    <w:rsid w:val="00AA7F00"/>
    <w:rsid w:val="00AB108B"/>
    <w:rsid w:val="00AF2CBE"/>
    <w:rsid w:val="00AF339D"/>
    <w:rsid w:val="00AF3B7D"/>
    <w:rsid w:val="00B0265D"/>
    <w:rsid w:val="00B33A5A"/>
    <w:rsid w:val="00B34907"/>
    <w:rsid w:val="00B35F9E"/>
    <w:rsid w:val="00B465CB"/>
    <w:rsid w:val="00B46FFA"/>
    <w:rsid w:val="00B76615"/>
    <w:rsid w:val="00B80A4A"/>
    <w:rsid w:val="00B822C5"/>
    <w:rsid w:val="00B8598E"/>
    <w:rsid w:val="00BA3A05"/>
    <w:rsid w:val="00BA3ACF"/>
    <w:rsid w:val="00BB2A3F"/>
    <w:rsid w:val="00BB7B34"/>
    <w:rsid w:val="00BD111B"/>
    <w:rsid w:val="00BD6935"/>
    <w:rsid w:val="00BE70CE"/>
    <w:rsid w:val="00BE7A41"/>
    <w:rsid w:val="00BF2771"/>
    <w:rsid w:val="00BF3FDD"/>
    <w:rsid w:val="00C02EB0"/>
    <w:rsid w:val="00C121D8"/>
    <w:rsid w:val="00C35140"/>
    <w:rsid w:val="00C44E3F"/>
    <w:rsid w:val="00C464B6"/>
    <w:rsid w:val="00C472E6"/>
    <w:rsid w:val="00C47BDF"/>
    <w:rsid w:val="00C52596"/>
    <w:rsid w:val="00C700F1"/>
    <w:rsid w:val="00C8522F"/>
    <w:rsid w:val="00C94B57"/>
    <w:rsid w:val="00CA2FDE"/>
    <w:rsid w:val="00CA3A37"/>
    <w:rsid w:val="00CB2B0D"/>
    <w:rsid w:val="00CC4C49"/>
    <w:rsid w:val="00CE363C"/>
    <w:rsid w:val="00CF3592"/>
    <w:rsid w:val="00CF67EC"/>
    <w:rsid w:val="00D044E3"/>
    <w:rsid w:val="00D04F8A"/>
    <w:rsid w:val="00D14921"/>
    <w:rsid w:val="00D22125"/>
    <w:rsid w:val="00D35441"/>
    <w:rsid w:val="00D40ED2"/>
    <w:rsid w:val="00D53028"/>
    <w:rsid w:val="00D53342"/>
    <w:rsid w:val="00D9264C"/>
    <w:rsid w:val="00D94485"/>
    <w:rsid w:val="00D95278"/>
    <w:rsid w:val="00D95349"/>
    <w:rsid w:val="00DB113B"/>
    <w:rsid w:val="00DB1553"/>
    <w:rsid w:val="00DB2960"/>
    <w:rsid w:val="00DC3ABF"/>
    <w:rsid w:val="00DC4AF5"/>
    <w:rsid w:val="00DD3B96"/>
    <w:rsid w:val="00DD44F5"/>
    <w:rsid w:val="00DD4CAC"/>
    <w:rsid w:val="00DD6429"/>
    <w:rsid w:val="00DE6FCC"/>
    <w:rsid w:val="00DF6C2C"/>
    <w:rsid w:val="00E00062"/>
    <w:rsid w:val="00E00283"/>
    <w:rsid w:val="00E03A09"/>
    <w:rsid w:val="00E0495F"/>
    <w:rsid w:val="00E13A0C"/>
    <w:rsid w:val="00E26D26"/>
    <w:rsid w:val="00E41833"/>
    <w:rsid w:val="00E643FD"/>
    <w:rsid w:val="00E74147"/>
    <w:rsid w:val="00E77E42"/>
    <w:rsid w:val="00E81E5D"/>
    <w:rsid w:val="00E8244D"/>
    <w:rsid w:val="00E87388"/>
    <w:rsid w:val="00EA2011"/>
    <w:rsid w:val="00EB3CB5"/>
    <w:rsid w:val="00EB49FB"/>
    <w:rsid w:val="00EB6EB0"/>
    <w:rsid w:val="00EC0FEE"/>
    <w:rsid w:val="00EC2E7A"/>
    <w:rsid w:val="00EC787D"/>
    <w:rsid w:val="00EF17E0"/>
    <w:rsid w:val="00F13A26"/>
    <w:rsid w:val="00F20533"/>
    <w:rsid w:val="00F246A6"/>
    <w:rsid w:val="00F322B2"/>
    <w:rsid w:val="00F40507"/>
    <w:rsid w:val="00F4399F"/>
    <w:rsid w:val="00F44A9D"/>
    <w:rsid w:val="00F56068"/>
    <w:rsid w:val="00F6047C"/>
    <w:rsid w:val="00F640F9"/>
    <w:rsid w:val="00F72FAB"/>
    <w:rsid w:val="00F77AA7"/>
    <w:rsid w:val="00F80B04"/>
    <w:rsid w:val="00F85523"/>
    <w:rsid w:val="00FA23E9"/>
    <w:rsid w:val="00FA5E08"/>
    <w:rsid w:val="00FB0399"/>
    <w:rsid w:val="00FB076C"/>
    <w:rsid w:val="00FC0FA8"/>
    <w:rsid w:val="00FC2625"/>
    <w:rsid w:val="00FD4690"/>
    <w:rsid w:val="00FE4044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B1910C"/>
  <w14:defaultImageDpi w14:val="32767"/>
  <w15:chartTrackingRefBased/>
  <w15:docId w15:val="{BC303526-398E-4648-BB24-AF661B2E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26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13B"/>
  </w:style>
  <w:style w:type="paragraph" w:styleId="Footer">
    <w:name w:val="footer"/>
    <w:basedOn w:val="Normal"/>
    <w:link w:val="FooterChar"/>
    <w:uiPriority w:val="99"/>
    <w:unhideWhenUsed/>
    <w:rsid w:val="00DB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Hill</dc:creator>
  <cp:keywords/>
  <dc:description/>
  <cp:lastModifiedBy>Wendy Pompe</cp:lastModifiedBy>
  <cp:revision>6</cp:revision>
  <cp:lastPrinted>2019-10-06T21:37:00Z</cp:lastPrinted>
  <dcterms:created xsi:type="dcterms:W3CDTF">2021-05-27T16:49:00Z</dcterms:created>
  <dcterms:modified xsi:type="dcterms:W3CDTF">2021-05-27T16:56:00Z</dcterms:modified>
</cp:coreProperties>
</file>